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56" w:rsidRDefault="00D87F56" w:rsidP="00D87F56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0</wp:posOffset>
            </wp:positionV>
            <wp:extent cx="127889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235" y="21319"/>
                <wp:lineTo x="212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F56" w:rsidRDefault="00D87F56" w:rsidP="00D87F56"/>
    <w:p w:rsidR="00D87F56" w:rsidRDefault="00D87F56" w:rsidP="00D87F56"/>
    <w:p w:rsidR="00D87F56" w:rsidRDefault="00D87F56" w:rsidP="00D87F56"/>
    <w:p w:rsidR="00D87F56" w:rsidRDefault="00D87F56" w:rsidP="00D87F56"/>
    <w:p w:rsidR="00D87F56" w:rsidRDefault="00D87F56" w:rsidP="00D87F56"/>
    <w:p w:rsidR="00D87F56" w:rsidRDefault="00D87F56" w:rsidP="00D87F56">
      <w:r>
        <w:t xml:space="preserve">The Governing Body of </w:t>
      </w:r>
      <w:r>
        <w:t>St John’s Primary</w:t>
      </w:r>
      <w:r>
        <w:t xml:space="preserve"> School is consulting on changes to their admission arrange</w:t>
      </w:r>
      <w:r>
        <w:t>ments for the academic year 2025/26</w:t>
      </w:r>
      <w:r>
        <w:t>.</w:t>
      </w:r>
    </w:p>
    <w:p w:rsidR="00D87F56" w:rsidRDefault="00D87F56" w:rsidP="00D87F56">
      <w:r>
        <w:t>The key changes proposed are</w:t>
      </w:r>
      <w:r>
        <w:t xml:space="preserve"> an addition</w:t>
      </w:r>
      <w:r>
        <w:t xml:space="preserve"> to the allocation criteria:</w:t>
      </w:r>
    </w:p>
    <w:p w:rsidR="00D87F56" w:rsidRDefault="00D87F56" w:rsidP="00D87F56">
      <w:r w:rsidRPr="00D87F56">
        <w:t xml:space="preserve">Children with a parent/guardian/carer who is employed by St John’s Primary School. </w:t>
      </w:r>
      <w:proofErr w:type="gramStart"/>
      <w:r w:rsidRPr="00D87F56">
        <w:t>where</w:t>
      </w:r>
      <w:proofErr w:type="gramEnd"/>
      <w:r w:rsidRPr="00D87F56">
        <w:t xml:space="preserve"> the member of staff has been employed at the school for 2 or more years at the time at which the application for admis</w:t>
      </w:r>
      <w:r>
        <w:t xml:space="preserve">sion to the school is made </w:t>
      </w:r>
      <w:r w:rsidRPr="00D87F56">
        <w:t>or the member of staff is recruited to fill a vacant post for which there is a demonstrable skill shortage.</w:t>
      </w:r>
    </w:p>
    <w:p w:rsidR="00D87F56" w:rsidRDefault="00D87F56" w:rsidP="00D87F56">
      <w:bookmarkStart w:id="0" w:name="_GoBack"/>
      <w:bookmarkEnd w:id="0"/>
    </w:p>
    <w:p w:rsidR="00D87F56" w:rsidRDefault="00D87F56" w:rsidP="00D87F56">
      <w:r>
        <w:t>Please see the school website for proposed details of the full policy.</w:t>
      </w:r>
    </w:p>
    <w:p w:rsidR="00D87F56" w:rsidRDefault="00D87F56" w:rsidP="00D87F56">
      <w:r>
        <w:t>www.stjohns</w:t>
      </w:r>
      <w:r>
        <w:t>.newcastle.sch.uk</w:t>
      </w:r>
    </w:p>
    <w:p w:rsidR="00D87F56" w:rsidRDefault="00D87F56" w:rsidP="00D87F56">
      <w:r>
        <w:t xml:space="preserve">The consultation is open until </w:t>
      </w:r>
      <w:r>
        <w:t>Tuesday 20</w:t>
      </w:r>
      <w:r w:rsidRPr="00D87F56">
        <w:rPr>
          <w:vertAlign w:val="superscript"/>
        </w:rPr>
        <w:t>th</w:t>
      </w:r>
      <w:r>
        <w:t xml:space="preserve"> January</w:t>
      </w:r>
      <w:r>
        <w:t>.</w:t>
      </w:r>
    </w:p>
    <w:p w:rsidR="00D87F56" w:rsidRDefault="00D87F56" w:rsidP="00D87F56">
      <w:r>
        <w:t>Comments or queries should be addressed to</w:t>
      </w:r>
    </w:p>
    <w:p w:rsidR="00D87F56" w:rsidRDefault="00D87F56" w:rsidP="00D87F56">
      <w:pPr>
        <w:spacing w:after="0"/>
      </w:pPr>
      <w:r>
        <w:t>The Governing Body</w:t>
      </w:r>
    </w:p>
    <w:p w:rsidR="00D87F56" w:rsidRDefault="00D87F56" w:rsidP="00D87F56">
      <w:pPr>
        <w:spacing w:after="0"/>
      </w:pPr>
      <w:r>
        <w:t>St John’s Primary School</w:t>
      </w:r>
    </w:p>
    <w:p w:rsidR="00D87F56" w:rsidRDefault="00D87F56" w:rsidP="00D87F56">
      <w:pPr>
        <w:spacing w:after="0"/>
      </w:pPr>
      <w:proofErr w:type="spellStart"/>
      <w:r>
        <w:t>Teindland</w:t>
      </w:r>
      <w:proofErr w:type="spellEnd"/>
      <w:r>
        <w:t xml:space="preserve"> Close</w:t>
      </w:r>
    </w:p>
    <w:p w:rsidR="00D87F56" w:rsidRDefault="00D87F56" w:rsidP="00D87F56">
      <w:pPr>
        <w:spacing w:after="0"/>
      </w:pPr>
      <w:proofErr w:type="spellStart"/>
      <w:r>
        <w:t>Benwell</w:t>
      </w:r>
      <w:proofErr w:type="spellEnd"/>
    </w:p>
    <w:p w:rsidR="00D87F56" w:rsidRDefault="00D87F56" w:rsidP="00D87F56">
      <w:pPr>
        <w:spacing w:after="0"/>
      </w:pPr>
      <w:r>
        <w:t>Newcastle</w:t>
      </w:r>
    </w:p>
    <w:p w:rsidR="00D87F56" w:rsidRDefault="00D87F56" w:rsidP="00D87F56">
      <w:pPr>
        <w:spacing w:after="0"/>
      </w:pPr>
      <w:r>
        <w:t>NE4 8HE</w:t>
      </w:r>
    </w:p>
    <w:p w:rsidR="00B72D9D" w:rsidRDefault="00D87F56" w:rsidP="00D87F56">
      <w:proofErr w:type="gramStart"/>
      <w:r>
        <w:t>or</w:t>
      </w:r>
      <w:proofErr w:type="gramEnd"/>
      <w:r>
        <w:t xml:space="preserve"> emailed to: admin@stjohns</w:t>
      </w:r>
      <w:r>
        <w:t>.newcastle.sch.uk</w:t>
      </w:r>
    </w:p>
    <w:sectPr w:rsidR="00B72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56"/>
    <w:rsid w:val="006F43FB"/>
    <w:rsid w:val="00BC4079"/>
    <w:rsid w:val="00D8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7482"/>
  <w15:chartTrackingRefBased/>
  <w15:docId w15:val="{F0F380C6-44EE-4FE6-A5C5-1AB58032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Bartley, Marie</dc:creator>
  <cp:keywords/>
  <dc:description/>
  <cp:lastModifiedBy>Bartley, Marie</cp:lastModifiedBy>
  <cp:revision>1</cp:revision>
  <dcterms:created xsi:type="dcterms:W3CDTF">2023-12-07T14:23:00Z</dcterms:created>
  <dcterms:modified xsi:type="dcterms:W3CDTF">2023-12-07T14:28:00Z</dcterms:modified>
</cp:coreProperties>
</file>